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14:paraId="2DDEE24C" w14:textId="4A3EA49B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C3B43">
                  <w:rPr>
                    <w:rStyle w:val="Zvraznenie"/>
                    <w:iCs w:val="0"/>
                  </w:rPr>
                  <w:t>2</w:t>
                </w:r>
                <w:r w:rsidR="003C3B43">
                  <w:rPr>
                    <w:rStyle w:val="Zvraznenie"/>
                  </w:rPr>
                  <w:t>769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5A9C5559" w14:textId="34DC061D" w:rsidR="00870823" w:rsidRDefault="009E01DC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7DF8A968" w14:textId="7A9149EE" w:rsidR="00870823" w:rsidRDefault="00067582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ekonómia a manažment – názov bol zosúladený s aktuálnou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28155B4" w14:textId="502D078A" w:rsidR="00870823" w:rsidRDefault="00067582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B</w:t>
                </w:r>
                <w:r>
                  <w:rPr>
                    <w:rStyle w:val="Zvraznenie"/>
                  </w:rPr>
                  <w:t>ola upravená v súlade s odporúčacím stanoviskom</w:t>
                </w:r>
                <w:r w:rsidR="002114DE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CC4A0D9" w14:textId="3A116D2B" w:rsidR="00870823" w:rsidRDefault="00067582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požiadavky podľa zákona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17CE6DCC" w14:textId="7C1885A2" w:rsidR="002D0BED" w:rsidRDefault="00E849D6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E849D6">
                  <w:t xml:space="preserve">Absolventi </w:t>
                </w:r>
                <w:r w:rsidR="00724319">
                  <w:t xml:space="preserve">druhého stupňa vysokoškolského štúdia v </w:t>
                </w:r>
                <w:r w:rsidRPr="00E849D6">
                  <w:t>neučiteľsk</w:t>
                </w:r>
                <w:r w:rsidR="00724319">
                  <w:t>ých</w:t>
                </w:r>
                <w:r w:rsidRPr="00E849D6">
                  <w:t xml:space="preserve"> študijn</w:t>
                </w:r>
                <w:r w:rsidR="00724319">
                  <w:t>ých</w:t>
                </w:r>
                <w:r w:rsidRPr="00E849D6">
                  <w:t xml:space="preserve"> program</w:t>
                </w:r>
                <w:r w:rsidR="00724319">
                  <w:t>och</w:t>
                </w:r>
                <w:r w:rsidRPr="00E849D6">
                  <w:t xml:space="preserve"> študijn</w:t>
                </w:r>
                <w:r w:rsidR="00724319">
                  <w:t>éh</w:t>
                </w:r>
                <w:r w:rsidRPr="00E849D6">
                  <w:t>o odbor</w:t>
                </w:r>
                <w:r w:rsidR="00724319">
                  <w:t>u</w:t>
                </w:r>
                <w:r w:rsidRPr="00E849D6">
                  <w:t xml:space="preserve"> </w:t>
                </w:r>
                <w:r w:rsidR="00724319">
                  <w:t>„e</w:t>
                </w:r>
                <w:r w:rsidRPr="00E849D6">
                  <w:t>konómia a</w:t>
                </w:r>
                <w:r w:rsidR="00724319">
                  <w:t> </w:t>
                </w:r>
                <w:r w:rsidRPr="00E849D6">
                  <w:t>manažment</w:t>
                </w:r>
                <w:r w:rsidR="00724319">
                  <w:t>“ (prípadne iného študijného odboru, ktorým ho možno nahradiť)</w:t>
                </w:r>
                <w:r>
                  <w:t xml:space="preserve"> – 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FFFACF4" w14:textId="33C9F1A4" w:rsidR="004E216E" w:rsidRPr="00790CD6" w:rsidRDefault="00067582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138461E2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lastRenderedPageBreak/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067582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DA5FE43" w14:textId="4D356137" w:rsidR="006E1F5B" w:rsidRPr="006E1F5B" w:rsidRDefault="002114DE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77DA9" w14:textId="77777777" w:rsidR="00747DBA" w:rsidRDefault="00747DBA" w:rsidP="009F0288">
      <w:pPr>
        <w:spacing w:after="0" w:line="240" w:lineRule="auto"/>
      </w:pPr>
      <w:r>
        <w:separator/>
      </w:r>
    </w:p>
  </w:endnote>
  <w:endnote w:type="continuationSeparator" w:id="0">
    <w:p w14:paraId="495E1560" w14:textId="77777777" w:rsidR="00747DBA" w:rsidRDefault="00747DBA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E870" w14:textId="77777777" w:rsidR="00747DBA" w:rsidRDefault="00747DBA" w:rsidP="009F0288">
      <w:pPr>
        <w:spacing w:after="0" w:line="240" w:lineRule="auto"/>
      </w:pPr>
      <w:r>
        <w:separator/>
      </w:r>
    </w:p>
  </w:footnote>
  <w:footnote w:type="continuationSeparator" w:id="0">
    <w:p w14:paraId="4A8F69DF" w14:textId="77777777" w:rsidR="00747DBA" w:rsidRDefault="00747DBA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67582"/>
    <w:rsid w:val="00072C85"/>
    <w:rsid w:val="0007467D"/>
    <w:rsid w:val="00126D33"/>
    <w:rsid w:val="001D665F"/>
    <w:rsid w:val="002114DE"/>
    <w:rsid w:val="00227ECA"/>
    <w:rsid w:val="002C0FC3"/>
    <w:rsid w:val="002D0BED"/>
    <w:rsid w:val="0030456C"/>
    <w:rsid w:val="003535CC"/>
    <w:rsid w:val="00367532"/>
    <w:rsid w:val="00377341"/>
    <w:rsid w:val="003838B5"/>
    <w:rsid w:val="003B103F"/>
    <w:rsid w:val="003C3B43"/>
    <w:rsid w:val="003D7D26"/>
    <w:rsid w:val="003F3143"/>
    <w:rsid w:val="00421482"/>
    <w:rsid w:val="004E216E"/>
    <w:rsid w:val="0055252C"/>
    <w:rsid w:val="00642AD2"/>
    <w:rsid w:val="006C1A8B"/>
    <w:rsid w:val="006E1F5B"/>
    <w:rsid w:val="0071142C"/>
    <w:rsid w:val="00724319"/>
    <w:rsid w:val="00747DBA"/>
    <w:rsid w:val="007C4CBF"/>
    <w:rsid w:val="007E7DF3"/>
    <w:rsid w:val="007F0D41"/>
    <w:rsid w:val="00807DFE"/>
    <w:rsid w:val="00822FA5"/>
    <w:rsid w:val="00870823"/>
    <w:rsid w:val="00873E8A"/>
    <w:rsid w:val="00890D7F"/>
    <w:rsid w:val="008D1FEE"/>
    <w:rsid w:val="00964F99"/>
    <w:rsid w:val="0099579A"/>
    <w:rsid w:val="009C3742"/>
    <w:rsid w:val="009D3027"/>
    <w:rsid w:val="009E01DC"/>
    <w:rsid w:val="009F0288"/>
    <w:rsid w:val="00A16775"/>
    <w:rsid w:val="00A202B3"/>
    <w:rsid w:val="00A410D3"/>
    <w:rsid w:val="00A4156F"/>
    <w:rsid w:val="00A95BFE"/>
    <w:rsid w:val="00AA796B"/>
    <w:rsid w:val="00AD6AA7"/>
    <w:rsid w:val="00B17053"/>
    <w:rsid w:val="00B47387"/>
    <w:rsid w:val="00B80A67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53374"/>
    <w:rsid w:val="00D53A98"/>
    <w:rsid w:val="00DA7DBD"/>
    <w:rsid w:val="00E363A4"/>
    <w:rsid w:val="00E849D6"/>
    <w:rsid w:val="00EA68E8"/>
    <w:rsid w:val="00EC483C"/>
    <w:rsid w:val="00F45C2E"/>
    <w:rsid w:val="00F84F03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82A8C"/>
    <w:rsid w:val="00120E18"/>
    <w:rsid w:val="003D4A06"/>
    <w:rsid w:val="003E44C3"/>
    <w:rsid w:val="004A6F46"/>
    <w:rsid w:val="004C4494"/>
    <w:rsid w:val="00535B0F"/>
    <w:rsid w:val="00575146"/>
    <w:rsid w:val="00650D5E"/>
    <w:rsid w:val="006636F9"/>
    <w:rsid w:val="006E268C"/>
    <w:rsid w:val="00777A1F"/>
    <w:rsid w:val="007845B9"/>
    <w:rsid w:val="008814C0"/>
    <w:rsid w:val="009F7184"/>
    <w:rsid w:val="00A56F2E"/>
    <w:rsid w:val="00A97079"/>
    <w:rsid w:val="00B073A8"/>
    <w:rsid w:val="00C34556"/>
    <w:rsid w:val="00C504DF"/>
    <w:rsid w:val="00C57E7E"/>
    <w:rsid w:val="00DB3375"/>
    <w:rsid w:val="00F30E9D"/>
    <w:rsid w:val="00F51A61"/>
    <w:rsid w:val="00F8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EU</cp:lastModifiedBy>
  <cp:revision>18</cp:revision>
  <dcterms:created xsi:type="dcterms:W3CDTF">2024-05-15T05:36:00Z</dcterms:created>
  <dcterms:modified xsi:type="dcterms:W3CDTF">2026-03-10T18:40:00Z</dcterms:modified>
</cp:coreProperties>
</file>